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3B" w:rsidRPr="00BE4C3B" w:rsidRDefault="00BE4C3B" w:rsidP="00BE4C3B">
      <w:pPr>
        <w:pBdr>
          <w:top w:val="nil"/>
        </w:pBdr>
        <w:ind w:firstLine="567"/>
        <w:jc w:val="left"/>
        <w:rPr>
          <w:rFonts w:ascii="Auto 1" w:eastAsia="Auto 1" w:hAnsi="Auto 1" w:cs="Auto 1"/>
          <w:sz w:val="28"/>
          <w:szCs w:val="28"/>
        </w:rPr>
      </w:pPr>
      <w:r w:rsidRPr="00BE4C3B">
        <w:rPr>
          <w:rFonts w:ascii="Auto 1" w:eastAsia="Auto 1" w:hAnsi="Auto 1" w:cs="Auto 1"/>
          <w:sz w:val="28"/>
          <w:szCs w:val="28"/>
        </w:rPr>
        <w:t xml:space="preserve">Lugar: </w:t>
      </w:r>
    </w:p>
    <w:p w:rsidR="00BE4C3B" w:rsidRDefault="00BE4C3B" w:rsidP="00BE4C3B">
      <w:pPr>
        <w:pBdr>
          <w:top w:val="nil"/>
        </w:pBdr>
        <w:ind w:firstLine="567"/>
        <w:jc w:val="left"/>
        <w:rPr>
          <w:rFonts w:ascii="Auto 1" w:eastAsia="Auto 1" w:hAnsi="Auto 1" w:cs="Auto 1"/>
          <w:sz w:val="28"/>
          <w:szCs w:val="28"/>
        </w:rPr>
      </w:pPr>
      <w:r>
        <w:rPr>
          <w:rFonts w:ascii="Auto 1" w:eastAsia="Auto 1" w:hAnsi="Auto 1" w:cs="Auto 1"/>
          <w:sz w:val="28"/>
          <w:szCs w:val="28"/>
        </w:rPr>
        <w:t>Fecha:</w:t>
      </w:r>
    </w:p>
    <w:p w:rsidR="00EB7081" w:rsidRDefault="00EB7081">
      <w:pPr>
        <w:widowControl w:val="0"/>
        <w:spacing w:line="276" w:lineRule="auto"/>
        <w:jc w:val="left"/>
        <w:rPr>
          <w:sz w:val="22"/>
          <w:szCs w:val="22"/>
        </w:rPr>
      </w:pPr>
    </w:p>
    <w:tbl>
      <w:tblPr>
        <w:tblStyle w:val="a"/>
        <w:tblW w:w="10348" w:type="dxa"/>
        <w:tblInd w:w="637" w:type="dxa"/>
        <w:tblLayout w:type="fixed"/>
        <w:tblLook w:val="0400" w:firstRow="0" w:lastRow="0" w:firstColumn="0" w:lastColumn="0" w:noHBand="0" w:noVBand="1"/>
      </w:tblPr>
      <w:tblGrid>
        <w:gridCol w:w="3119"/>
        <w:gridCol w:w="5103"/>
        <w:gridCol w:w="2126"/>
      </w:tblGrid>
      <w:tr w:rsidR="00EB7081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757656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  <w:r>
              <w:rPr>
                <w:rFonts w:ascii="Auto 1" w:eastAsia="Auto 1" w:hAnsi="Auto 1" w:cs="Auto 1"/>
                <w:b/>
                <w:sz w:val="28"/>
                <w:szCs w:val="28"/>
              </w:rPr>
              <w:t xml:space="preserve">Nombre </w:t>
            </w:r>
            <w:r w:rsidR="00BE4C3B">
              <w:rPr>
                <w:rFonts w:ascii="Auto 1" w:eastAsia="Auto 1" w:hAnsi="Auto 1" w:cs="Auto 1"/>
                <w:b/>
                <w:sz w:val="28"/>
                <w:szCs w:val="28"/>
              </w:rPr>
              <w:t>y Cargo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  <w:r>
              <w:rPr>
                <w:rFonts w:ascii="Auto 1" w:eastAsia="Auto 1" w:hAnsi="Auto 1" w:cs="Auto 1"/>
                <w:b/>
                <w:sz w:val="28"/>
                <w:szCs w:val="28"/>
              </w:rPr>
              <w:t>Asociación / Empresa</w:t>
            </w:r>
            <w:r w:rsidR="00757656">
              <w:rPr>
                <w:rFonts w:ascii="Auto 1" w:eastAsia="Auto 1" w:hAnsi="Auto 1" w:cs="Auto 1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757656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  <w:r>
              <w:rPr>
                <w:rFonts w:ascii="Auto 1" w:eastAsia="Auto 1" w:hAnsi="Auto 1" w:cs="Auto 1"/>
                <w:b/>
                <w:sz w:val="28"/>
                <w:szCs w:val="28"/>
              </w:rPr>
              <w:t xml:space="preserve">Firma </w:t>
            </w:r>
          </w:p>
        </w:tc>
      </w:tr>
      <w:tr w:rsidR="00EB7081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EB7081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EB7081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EB7081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081" w:rsidRDefault="00EB7081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  <w:tr w:rsidR="00BE4C3B" w:rsidTr="00BE4C3B">
        <w:trPr>
          <w:trHeight w:val="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3B" w:rsidRDefault="00BE4C3B">
            <w:pPr>
              <w:jc w:val="center"/>
              <w:rPr>
                <w:rFonts w:ascii="Auto 1" w:eastAsia="Auto 1" w:hAnsi="Auto 1" w:cs="Auto 1"/>
                <w:b/>
                <w:sz w:val="28"/>
                <w:szCs w:val="28"/>
              </w:rPr>
            </w:pPr>
          </w:p>
        </w:tc>
      </w:tr>
    </w:tbl>
    <w:p w:rsidR="00EB7081" w:rsidRDefault="00EB7081">
      <w:pPr>
        <w:shd w:val="clear" w:color="auto" w:fill="FFFFFF"/>
        <w:rPr>
          <w:sz w:val="24"/>
          <w:szCs w:val="24"/>
        </w:rPr>
      </w:pPr>
    </w:p>
    <w:sectPr w:rsidR="00EB7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42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56" w:rsidRDefault="00757656">
      <w:r>
        <w:separator/>
      </w:r>
    </w:p>
  </w:endnote>
  <w:endnote w:type="continuationSeparator" w:id="0">
    <w:p w:rsidR="00757656" w:rsidRDefault="007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o 1">
    <w:altName w:val="Trebuchet MS"/>
    <w:panose1 w:val="020B0603040000020003"/>
    <w:charset w:val="00"/>
    <w:family w:val="swiss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1" w:rsidRDefault="00EB7081" w:rsidP="00BE4C3B">
    <w:pPr>
      <w:pBdr>
        <w:top w:val="nil"/>
      </w:pBdr>
      <w:tabs>
        <w:tab w:val="center" w:pos="4419"/>
        <w:tab w:val="right" w:pos="8838"/>
      </w:tabs>
      <w:spacing w:after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1" w:rsidRDefault="00EB7081" w:rsidP="00BE4C3B">
    <w:pPr>
      <w:pBdr>
        <w:top w:val="nil"/>
      </w:pBdr>
      <w:tabs>
        <w:tab w:val="center" w:pos="4419"/>
        <w:tab w:val="right" w:pos="8838"/>
      </w:tabs>
      <w:spacing w:after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1" w:rsidRDefault="00EB7081" w:rsidP="00BE4C3B">
    <w:pPr>
      <w:pBdr>
        <w:top w:val="nil"/>
      </w:pBd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56" w:rsidRDefault="00757656">
      <w:r>
        <w:separator/>
      </w:r>
    </w:p>
  </w:footnote>
  <w:footnote w:type="continuationSeparator" w:id="0">
    <w:p w:rsidR="00757656" w:rsidRDefault="0075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1" w:rsidRDefault="00EB7081">
    <w:pPr>
      <w:tabs>
        <w:tab w:val="center" w:pos="4252"/>
        <w:tab w:val="right" w:pos="8504"/>
      </w:tabs>
      <w:spacing w:befor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1" w:rsidRDefault="00EB7081">
    <w:pPr>
      <w:widowControl w:val="0"/>
      <w:spacing w:before="708" w:line="276" w:lineRule="auto"/>
      <w:jc w:val="left"/>
      <w:rPr>
        <w:sz w:val="24"/>
        <w:szCs w:val="24"/>
      </w:rPr>
    </w:pPr>
  </w:p>
  <w:tbl>
    <w:tblPr>
      <w:tblStyle w:val="a0"/>
      <w:tblW w:w="10347" w:type="dxa"/>
      <w:tblInd w:w="52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18"/>
      <w:gridCol w:w="1559"/>
      <w:gridCol w:w="1392"/>
      <w:gridCol w:w="2152"/>
      <w:gridCol w:w="2126"/>
    </w:tblGrid>
    <w:tr w:rsidR="00EB7081" w:rsidTr="00BE4C3B">
      <w:trPr>
        <w:trHeight w:val="400"/>
      </w:trPr>
      <w:tc>
        <w:tcPr>
          <w:tcW w:w="3118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B7081" w:rsidRDefault="00BE4C3B">
          <w:pPr>
            <w:tabs>
              <w:tab w:val="center" w:pos="4419"/>
              <w:tab w:val="right" w:pos="8838"/>
            </w:tabs>
          </w:pPr>
          <w:r>
            <w:rPr>
              <w:noProof/>
              <w:lang w:val="es-MX"/>
            </w:rPr>
            <w:drawing>
              <wp:anchor distT="0" distB="0" distL="114300" distR="114300" simplePos="0" relativeHeight="251658240" behindDoc="0" locked="0" layoutInCell="1" allowOverlap="1" wp14:anchorId="5289FB18" wp14:editId="1272A515">
                <wp:simplePos x="0" y="0"/>
                <wp:positionH relativeFrom="column">
                  <wp:posOffset>6893</wp:posOffset>
                </wp:positionH>
                <wp:positionV relativeFrom="paragraph">
                  <wp:posOffset>196850</wp:posOffset>
                </wp:positionV>
                <wp:extent cx="1852930" cy="76327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NI_Firma_fblanc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93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B7081" w:rsidRDefault="00757656" w:rsidP="00BE4C3B">
          <w:pPr>
            <w:jc w:val="center"/>
            <w:rPr>
              <w:rFonts w:ascii="Auto 1" w:eastAsia="Auto 1" w:hAnsi="Auto 1" w:cs="Auto 1"/>
              <w:b/>
              <w:sz w:val="28"/>
              <w:szCs w:val="28"/>
            </w:rPr>
          </w:pPr>
          <w:r>
            <w:rPr>
              <w:rFonts w:ascii="Auto 1" w:eastAsia="Auto 1" w:hAnsi="Auto 1" w:cs="Auto 1"/>
              <w:b/>
              <w:sz w:val="28"/>
              <w:szCs w:val="28"/>
            </w:rPr>
            <w:t xml:space="preserve">LISTA DE  ASISTENCIA </w:t>
          </w:r>
        </w:p>
        <w:p w:rsidR="00BE4C3B" w:rsidRDefault="00BE4C3B" w:rsidP="00BE4C3B">
          <w:pPr>
            <w:jc w:val="center"/>
            <w:rPr>
              <w:rFonts w:ascii="Auto 1" w:eastAsia="Auto 1" w:hAnsi="Auto 1" w:cs="Auto 1"/>
              <w:b/>
              <w:sz w:val="28"/>
              <w:szCs w:val="28"/>
            </w:rPr>
          </w:pPr>
          <w:r>
            <w:rPr>
              <w:rFonts w:ascii="Auto 1" w:eastAsia="Auto 1" w:hAnsi="Auto 1" w:cs="Auto 1"/>
              <w:b/>
              <w:sz w:val="28"/>
              <w:szCs w:val="28"/>
            </w:rPr>
            <w:t>Nombre de la Reunión</w:t>
          </w:r>
        </w:p>
      </w:tc>
      <w:tc>
        <w:tcPr>
          <w:tcW w:w="2126" w:type="dxa"/>
          <w:vMerge w:val="restart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EB7081" w:rsidRPr="00BE4C3B" w:rsidRDefault="00757656" w:rsidP="00BE4C3B">
          <w:pPr>
            <w:widowControl w:val="0"/>
            <w:ind w:left="-100" w:right="-100"/>
            <w:jc w:val="center"/>
            <w:rPr>
              <w:rFonts w:ascii="Auto 1" w:hAnsi="Auto 1"/>
              <w:sz w:val="24"/>
            </w:rPr>
          </w:pPr>
          <w:r w:rsidRPr="00BE4C3B">
            <w:rPr>
              <w:rFonts w:ascii="Auto 1" w:hAnsi="Auto 1"/>
              <w:sz w:val="24"/>
            </w:rPr>
            <w:t>Código</w:t>
          </w:r>
        </w:p>
        <w:p w:rsidR="00EB7081" w:rsidRDefault="00BE4C3B" w:rsidP="00BE4C3B">
          <w:pPr>
            <w:widowControl w:val="0"/>
            <w:ind w:left="-100" w:right="-100"/>
            <w:jc w:val="center"/>
          </w:pPr>
          <w:bookmarkStart w:id="1" w:name="_gjdgxs" w:colFirst="0" w:colLast="0"/>
          <w:bookmarkEnd w:id="1"/>
          <w:r w:rsidRPr="00BE4C3B">
            <w:rPr>
              <w:rFonts w:ascii="Auto 1" w:hAnsi="Auto 1"/>
              <w:sz w:val="24"/>
            </w:rPr>
            <w:t>PD- DG -08- FO- 05</w:t>
          </w:r>
        </w:p>
      </w:tc>
    </w:tr>
    <w:tr w:rsidR="00EB7081" w:rsidTr="00BE4C3B">
      <w:trPr>
        <w:trHeight w:val="758"/>
      </w:trPr>
      <w:tc>
        <w:tcPr>
          <w:tcW w:w="3118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B7081" w:rsidRDefault="00EB7081">
          <w:pPr>
            <w:widowControl w:val="0"/>
          </w:pPr>
        </w:p>
      </w:tc>
      <w:tc>
        <w:tcPr>
          <w:tcW w:w="155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B7081" w:rsidRPr="00BE4C3B" w:rsidRDefault="00757656">
          <w:pPr>
            <w:widowControl w:val="0"/>
            <w:jc w:val="center"/>
            <w:rPr>
              <w:rFonts w:ascii="Auto 1" w:eastAsia="Auto 1" w:hAnsi="Auto 1" w:cs="Auto 1"/>
              <w:sz w:val="22"/>
            </w:rPr>
          </w:pPr>
          <w:r w:rsidRPr="00BE4C3B">
            <w:rPr>
              <w:rFonts w:ascii="Auto 1" w:eastAsia="Auto 1" w:hAnsi="Auto 1" w:cs="Auto 1"/>
              <w:sz w:val="22"/>
            </w:rPr>
            <w:t xml:space="preserve">Fecha </w:t>
          </w:r>
        </w:p>
        <w:p w:rsidR="00EB7081" w:rsidRPr="00BE4C3B" w:rsidRDefault="000E6E04">
          <w:pPr>
            <w:widowControl w:val="0"/>
            <w:jc w:val="center"/>
            <w:rPr>
              <w:rFonts w:ascii="Auto 1" w:eastAsia="Auto 1" w:hAnsi="Auto 1" w:cs="Auto 1"/>
              <w:sz w:val="22"/>
            </w:rPr>
          </w:pPr>
          <w:r>
            <w:rPr>
              <w:rFonts w:ascii="Auto 1" w:eastAsia="Auto 1" w:hAnsi="Auto 1" w:cs="Auto 1"/>
              <w:sz w:val="22"/>
            </w:rPr>
            <w:t>05-08</w:t>
          </w:r>
          <w:r w:rsidR="00757656" w:rsidRPr="00BE4C3B">
            <w:rPr>
              <w:rFonts w:ascii="Auto 1" w:eastAsia="Auto 1" w:hAnsi="Auto 1" w:cs="Auto 1"/>
              <w:sz w:val="22"/>
            </w:rPr>
            <w:t>-2017</w:t>
          </w:r>
        </w:p>
      </w:tc>
      <w:tc>
        <w:tcPr>
          <w:tcW w:w="139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B7081" w:rsidRPr="00BE4C3B" w:rsidRDefault="00757656">
          <w:pPr>
            <w:widowControl w:val="0"/>
            <w:jc w:val="center"/>
            <w:rPr>
              <w:rFonts w:ascii="Auto 1" w:eastAsia="Auto 1" w:hAnsi="Auto 1" w:cs="Auto 1"/>
              <w:sz w:val="22"/>
            </w:rPr>
          </w:pPr>
          <w:r w:rsidRPr="00BE4C3B">
            <w:rPr>
              <w:rFonts w:ascii="Auto 1" w:eastAsia="Auto 1" w:hAnsi="Auto 1" w:cs="Auto 1"/>
              <w:sz w:val="22"/>
            </w:rPr>
            <w:t>Revisión</w:t>
          </w:r>
        </w:p>
        <w:p w:rsidR="00EB7081" w:rsidRPr="00BE4C3B" w:rsidRDefault="00757656">
          <w:pPr>
            <w:widowControl w:val="0"/>
            <w:jc w:val="center"/>
            <w:rPr>
              <w:rFonts w:ascii="Auto 1" w:eastAsia="Auto 1" w:hAnsi="Auto 1" w:cs="Auto 1"/>
              <w:sz w:val="22"/>
            </w:rPr>
          </w:pPr>
          <w:r w:rsidRPr="00BE4C3B">
            <w:rPr>
              <w:rFonts w:ascii="Auto 1" w:eastAsia="Auto 1" w:hAnsi="Auto 1" w:cs="Auto 1"/>
              <w:sz w:val="22"/>
            </w:rPr>
            <w:t>1</w:t>
          </w:r>
        </w:p>
      </w:tc>
      <w:tc>
        <w:tcPr>
          <w:tcW w:w="215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B7081" w:rsidRPr="00BE4C3B" w:rsidRDefault="00757656">
          <w:pPr>
            <w:widowControl w:val="0"/>
            <w:jc w:val="center"/>
            <w:rPr>
              <w:rFonts w:ascii="Auto 1" w:eastAsia="Auto 1" w:hAnsi="Auto 1" w:cs="Auto 1"/>
              <w:sz w:val="22"/>
            </w:rPr>
          </w:pPr>
          <w:r w:rsidRPr="00BE4C3B">
            <w:rPr>
              <w:rFonts w:ascii="Auto 1" w:eastAsia="Auto 1" w:hAnsi="Auto 1" w:cs="Auto 1"/>
              <w:sz w:val="22"/>
            </w:rPr>
            <w:t>Página</w:t>
          </w:r>
        </w:p>
        <w:p w:rsidR="00EB7081" w:rsidRPr="00BE4C3B" w:rsidRDefault="00757656">
          <w:pPr>
            <w:widowControl w:val="0"/>
            <w:jc w:val="center"/>
            <w:rPr>
              <w:rFonts w:ascii="Auto 1" w:eastAsia="Auto 1" w:hAnsi="Auto 1" w:cs="Auto 1"/>
              <w:sz w:val="22"/>
            </w:rPr>
          </w:pPr>
          <w:r w:rsidRPr="00BE4C3B">
            <w:rPr>
              <w:rFonts w:ascii="Auto 1" w:eastAsia="Auto 1" w:hAnsi="Auto 1" w:cs="Auto 1"/>
              <w:sz w:val="22"/>
            </w:rPr>
            <w:t>1 de 1</w:t>
          </w:r>
        </w:p>
      </w:tc>
      <w:tc>
        <w:tcPr>
          <w:tcW w:w="2126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B7081" w:rsidRDefault="00EB7081">
          <w:pPr>
            <w:widowControl w:val="0"/>
          </w:pPr>
        </w:p>
      </w:tc>
    </w:tr>
  </w:tbl>
  <w:p w:rsidR="00EB7081" w:rsidRDefault="00EB7081" w:rsidP="00BE4C3B">
    <w:pPr>
      <w:pBdr>
        <w:top w:val="nil"/>
      </w:pBdr>
      <w:tabs>
        <w:tab w:val="center" w:pos="4419"/>
        <w:tab w:val="right" w:pos="8838"/>
      </w:tabs>
      <w:rPr>
        <w:color w:val="33CCCC"/>
      </w:rPr>
    </w:pPr>
  </w:p>
  <w:p w:rsidR="00EB7081" w:rsidRDefault="00EB7081" w:rsidP="00BE4C3B">
    <w:pPr>
      <w:pBdr>
        <w:top w:val="nil"/>
      </w:pBdr>
      <w:jc w:val="center"/>
      <w:rPr>
        <w:rFonts w:ascii="Auto 1" w:eastAsia="Auto 1" w:hAnsi="Auto 1" w:cs="Auto 1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1" w:rsidRDefault="00EB7081" w:rsidP="00BE4C3B">
    <w:pPr>
      <w:pBdr>
        <w:top w:val="nil"/>
      </w:pBdr>
      <w:tabs>
        <w:tab w:val="center" w:pos="4252"/>
        <w:tab w:val="right" w:pos="8504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7081"/>
    <w:rsid w:val="000E6E04"/>
    <w:rsid w:val="00757656"/>
    <w:rsid w:val="00BE4C3B"/>
    <w:rsid w:val="00E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es-ES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100" w:after="100"/>
      <w:jc w:val="left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4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s-ES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100" w:after="100"/>
      <w:jc w:val="left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4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Manuel</dc:creator>
  <cp:lastModifiedBy>Claudia</cp:lastModifiedBy>
  <cp:revision>3</cp:revision>
  <dcterms:created xsi:type="dcterms:W3CDTF">2017-09-09T18:39:00Z</dcterms:created>
  <dcterms:modified xsi:type="dcterms:W3CDTF">2017-09-09T18:40:00Z</dcterms:modified>
</cp:coreProperties>
</file>